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A50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１．電話の応対</w:t>
      </w:r>
    </w:p>
    <w:p w:rsidR="003B0A50" w:rsidRDefault="00D75EE1" w:rsidP="00D75EE1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電話を受ける場合の応対は、その状況によって異なります。状況別に理解しましょう。</w:t>
      </w:r>
    </w:p>
    <w:p w:rsidR="003B0A50" w:rsidRPr="00A31E34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1.1　電話を取るタイミング</w:t>
      </w:r>
    </w:p>
    <w:p w:rsidR="003B0A50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電話の呼び出し音（コール）が鳴ったら、できるだけ素早く受話器を取ります。そのコールの回数によって、応答の第一声を変えます。</w:t>
      </w:r>
    </w:p>
    <w:p w:rsidR="00CF1E8E" w:rsidRPr="00A31E34" w:rsidRDefault="00CF1E8E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3B0A50" w:rsidRPr="00A31E34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1.1.1　なるべく早く電話を取る ：３コール以内</w:t>
      </w:r>
    </w:p>
    <w:p w:rsidR="003B0A50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１）３コール以内</w:t>
      </w:r>
      <w:r w:rsidR="00CF1E8E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の</w:t>
      </w: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場合</w:t>
      </w:r>
    </w:p>
    <w:p w:rsidR="003B0A50" w:rsidRDefault="00D75EE1" w:rsidP="00D75EE1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午前10時まで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ab/>
        <w:t>おはようございます。技術システムズでございます。</w:t>
      </w:r>
    </w:p>
    <w:p w:rsidR="003B0A50" w:rsidRPr="00A31E34" w:rsidRDefault="00D75EE1" w:rsidP="00D75EE1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午前10時以降</w:t>
      </w:r>
      <w:r w:rsidR="003B0A50" w:rsidRPr="00A31E34">
        <w:rPr>
          <w:rFonts w:ascii="ＭＳ ゴシック" w:eastAsia="ＭＳ ゴシック" w:hAnsi="ＭＳ ゴシック"/>
          <w:color w:val="000000"/>
          <w:sz w:val="24"/>
          <w:szCs w:val="24"/>
        </w:rPr>
        <w:tab/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お電話ありがとうございます。技術システムズでございます。</w:t>
      </w:r>
    </w:p>
    <w:p w:rsidR="003B0A50" w:rsidRDefault="003B0A50" w:rsidP="009F09B8">
      <w:pPr>
        <w:widowControl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２）３コール以上5コール</w:t>
      </w:r>
      <w:r w:rsidR="00CF1E8E">
        <w:rPr>
          <w:rFonts w:ascii="ＭＳ ゴシック" w:eastAsia="ＭＳ ゴシック" w:hAnsi="ＭＳ ゴシック" w:hint="eastAsia"/>
          <w:color w:val="000000"/>
          <w:sz w:val="24"/>
          <w:szCs w:val="24"/>
        </w:rPr>
        <w:t>程度の</w:t>
      </w: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場合</w:t>
      </w:r>
    </w:p>
    <w:p w:rsidR="004E3471" w:rsidRDefault="00D75EE1" w:rsidP="00D75EE1">
      <w:pPr>
        <w:widowControl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お待たせいたしました。技術システムズでございます。</w:t>
      </w:r>
    </w:p>
    <w:p w:rsidR="00CF1E8E" w:rsidRDefault="00CF1E8E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3B0A50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1.1.2　必ずメモを取る</w:t>
      </w:r>
    </w:p>
    <w:p w:rsidR="003B0A50" w:rsidRPr="00A31E34" w:rsidRDefault="00D75EE1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電話に出たら、必ずメモの準備をします。そのため、手元にはつねにメモとペンを用意しておくことが大事です。以下は、電話の流れを例にします。</w:t>
      </w:r>
    </w:p>
    <w:p w:rsidR="003B0A50" w:rsidRPr="00A31E34" w:rsidRDefault="003B0A50" w:rsidP="009F09B8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１）先方が名乗ったら、同時にメモを取ります。</w:t>
      </w:r>
    </w:p>
    <w:p w:rsidR="003B0A50" w:rsidRPr="00A31E34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相手：○○社の山田と申します。経理部の岩崎部長とお話をさせていただきたいのですが。</w:t>
      </w:r>
    </w:p>
    <w:p w:rsidR="003B0A50" w:rsidRPr="00A31E34" w:rsidRDefault="003B0A50" w:rsidP="009F09B8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２）相手の名前を復唱し、挨拶をします。</w:t>
      </w:r>
    </w:p>
    <w:p w:rsidR="003B0A50" w:rsidRPr="00A31E34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○○社の山田様ですね。いつもお世話になっております。経理部の岩崎につなぎますので、少々お待ちください。</w:t>
      </w:r>
    </w:p>
    <w:p w:rsidR="003B0A50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9F09B8" w:rsidRDefault="00D75EE1" w:rsidP="009F09B8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メモを取る場合は、相手の社名、部署、名前等を素早く書く必要があります。聞き取りにくい社名や変わった社名など</w:t>
      </w:r>
      <w:r w:rsidR="009F09B8">
        <w:rPr>
          <w:rFonts w:ascii="ＭＳ ゴシック" w:eastAsia="ＭＳ ゴシック" w:hAnsi="ＭＳ ゴシック" w:hint="eastAsia"/>
          <w:color w:val="000000"/>
          <w:sz w:val="24"/>
          <w:szCs w:val="24"/>
        </w:rPr>
        <w:t>、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初めて聞く場合は混乱することもあります。取引先の社名は事前に覚えておくようにしま</w:t>
      </w:r>
      <w:r w:rsidR="009F09B8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しょう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。</w:t>
      </w:r>
    </w:p>
    <w:p w:rsidR="003B0A50" w:rsidRPr="00A31E34" w:rsidRDefault="00D75EE1" w:rsidP="00407BEB">
      <w:pPr>
        <w:keepLines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lastRenderedPageBreak/>
        <w:t xml:space="preserve">　</w:t>
      </w:r>
      <w:bookmarkStart w:id="0" w:name="_GoBack"/>
      <w:bookmarkEnd w:id="0"/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また、復唱の際に間違ってしまった場合は、「大変失礼をいたしました。○○</w:t>
      </w:r>
      <w:r w:rsidR="009F09B8">
        <w:rPr>
          <w:rFonts w:ascii="ＭＳ ゴシック" w:eastAsia="ＭＳ ゴシック" w:hAnsi="ＭＳ ゴシック" w:hint="eastAsia"/>
          <w:color w:val="000000"/>
          <w:sz w:val="24"/>
          <w:szCs w:val="24"/>
        </w:rPr>
        <w:t>様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ですね」とお詫びをします。メモは1つの財産です。日時や取り次いだ部署、氏名などを明記し、整理しておくとよいでしょう。</w:t>
      </w:r>
    </w:p>
    <w:p w:rsidR="003B0A50" w:rsidRPr="00A31E34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:rsidR="003B0A50" w:rsidRDefault="003B0A50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1.1.3　規定の電話連絡メモ</w:t>
      </w:r>
    </w:p>
    <w:p w:rsidR="003B0A50" w:rsidRDefault="00D75EE1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取り次ぐ相手が不在の場合は、電話があったことをメモで残しておきます。</w:t>
      </w:r>
    </w:p>
    <w:p w:rsidR="003B0A50" w:rsidRPr="00A31E34" w:rsidRDefault="00D75EE1" w:rsidP="003B0A50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 xml:space="preserve">　</w:t>
      </w:r>
      <w:r w:rsidR="003B0A50" w:rsidRPr="00A31E34">
        <w:rPr>
          <w:rFonts w:ascii="ＭＳ ゴシック" w:eastAsia="ＭＳ ゴシック" w:hAnsi="ＭＳ ゴシック" w:hint="eastAsia"/>
          <w:color w:val="000000"/>
          <w:sz w:val="24"/>
          <w:szCs w:val="24"/>
        </w:rPr>
        <w:t>規定の複写式電話連絡メモを利用し、相手の社名（部署、役職等）、氏名、用件を簡潔に記載します。</w:t>
      </w:r>
    </w:p>
    <w:sectPr w:rsidR="003B0A50" w:rsidRPr="00A31E34" w:rsidSect="00422F3D">
      <w:type w:val="continuous"/>
      <w:pgSz w:w="11907" w:h="16840" w:code="9"/>
      <w:pgMar w:top="1701" w:right="1701" w:bottom="1701" w:left="1701" w:header="851" w:footer="992" w:gutter="0"/>
      <w:cols w:space="425"/>
      <w:docGrid w:type="linesAndChars" w:linePitch="447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E34" w:rsidRDefault="00A31E34" w:rsidP="00A31E34">
      <w:r>
        <w:separator/>
      </w:r>
    </w:p>
  </w:endnote>
  <w:endnote w:type="continuationSeparator" w:id="0">
    <w:p w:rsidR="00A31E34" w:rsidRDefault="00A31E34" w:rsidP="00A31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E34" w:rsidRDefault="00A31E34" w:rsidP="00A31E34">
      <w:r>
        <w:separator/>
      </w:r>
    </w:p>
  </w:footnote>
  <w:footnote w:type="continuationSeparator" w:id="0">
    <w:p w:rsidR="00A31E34" w:rsidRDefault="00A31E34" w:rsidP="00A31E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50"/>
    <w:rsid w:val="002013DA"/>
    <w:rsid w:val="002F02B4"/>
    <w:rsid w:val="003B0A50"/>
    <w:rsid w:val="00407BEB"/>
    <w:rsid w:val="00422F3D"/>
    <w:rsid w:val="004E3471"/>
    <w:rsid w:val="00632714"/>
    <w:rsid w:val="00652087"/>
    <w:rsid w:val="00904A25"/>
    <w:rsid w:val="009F09B8"/>
    <w:rsid w:val="00A31E34"/>
    <w:rsid w:val="00C10077"/>
    <w:rsid w:val="00C718A4"/>
    <w:rsid w:val="00CF1E8E"/>
    <w:rsid w:val="00D75EE1"/>
    <w:rsid w:val="00D87336"/>
    <w:rsid w:val="00DA690C"/>
    <w:rsid w:val="00DC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93353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B0A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E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1E34"/>
  </w:style>
  <w:style w:type="paragraph" w:styleId="a5">
    <w:name w:val="footer"/>
    <w:basedOn w:val="a"/>
    <w:link w:val="a6"/>
    <w:uiPriority w:val="99"/>
    <w:unhideWhenUsed/>
    <w:rsid w:val="00A31E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1E34"/>
  </w:style>
  <w:style w:type="paragraph" w:styleId="a7">
    <w:name w:val="List Paragraph"/>
    <w:basedOn w:val="a"/>
    <w:uiPriority w:val="34"/>
    <w:qFormat/>
    <w:rsid w:val="00D75E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2016-08-01T04:09:00Z</dcterms:created>
  <dcterms:modified xsi:type="dcterms:W3CDTF">2016-08-01T04:09:00Z</dcterms:modified>
</cp:coreProperties>
</file>